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46" w:rsidRDefault="00FA253E" w:rsidP="00FA253E">
      <w:pPr>
        <w:jc w:val="center"/>
      </w:pPr>
      <w:r>
        <w:rPr>
          <w:noProof/>
        </w:rPr>
        <w:drawing>
          <wp:inline distT="0" distB="0" distL="0" distR="0">
            <wp:extent cx="1809345" cy="1809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Pitch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42" cy="181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3E" w:rsidRDefault="00FA253E" w:rsidP="00FA253E">
      <w:pPr>
        <w:jc w:val="center"/>
      </w:pPr>
    </w:p>
    <w:p w:rsidR="00FA253E" w:rsidRPr="00A443BD" w:rsidRDefault="00FA253E" w:rsidP="00FA253E">
      <w:pPr>
        <w:jc w:val="center"/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Pitch Template: New Product Launch</w:t>
      </w:r>
    </w:p>
    <w:p w:rsidR="00FA253E" w:rsidRPr="00A443BD" w:rsidRDefault="00FA253E" w:rsidP="00FA253E">
      <w:pPr>
        <w:jc w:val="center"/>
        <w:rPr>
          <w:rFonts w:ascii="Arial" w:hAnsi="Arial" w:cs="Arial"/>
          <w:sz w:val="22"/>
          <w:szCs w:val="22"/>
        </w:rPr>
      </w:pPr>
    </w:p>
    <w:p w:rsidR="00FA253E" w:rsidRPr="00A443BD" w:rsidRDefault="00FA253E" w:rsidP="00FA253E">
      <w:pPr>
        <w:rPr>
          <w:rFonts w:ascii="Arial" w:hAnsi="Arial" w:cs="Arial"/>
          <w:b/>
          <w:bCs/>
          <w:sz w:val="22"/>
          <w:szCs w:val="22"/>
        </w:rPr>
      </w:pPr>
      <w:r w:rsidRPr="00A443BD">
        <w:rPr>
          <w:rFonts w:ascii="Arial" w:hAnsi="Arial" w:cs="Arial"/>
          <w:b/>
          <w:bCs/>
          <w:sz w:val="22"/>
          <w:szCs w:val="22"/>
        </w:rPr>
        <w:t>Subject line:</w:t>
      </w:r>
    </w:p>
    <w:p w:rsidR="00FA253E" w:rsidRPr="00A443BD" w:rsidRDefault="00FA253E" w:rsidP="00FA253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Remove the fluff and provide a clear, concise preview of WHAT news you are pitching.</w:t>
      </w:r>
    </w:p>
    <w:p w:rsidR="00FA253E" w:rsidRPr="00A443BD" w:rsidRDefault="00FA253E" w:rsidP="00FA253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 xml:space="preserve">Tip: include </w:t>
      </w:r>
      <w:r w:rsidRPr="00A443BD">
        <w:rPr>
          <w:rFonts w:ascii="Arial" w:hAnsi="Arial" w:cs="Arial"/>
          <w:i/>
          <w:iCs/>
          <w:sz w:val="22"/>
          <w:szCs w:val="22"/>
        </w:rPr>
        <w:t>Product Launch</w:t>
      </w:r>
      <w:r w:rsidRPr="00A443BD">
        <w:rPr>
          <w:rFonts w:ascii="Arial" w:hAnsi="Arial" w:cs="Arial"/>
          <w:sz w:val="22"/>
          <w:szCs w:val="22"/>
        </w:rPr>
        <w:t xml:space="preserve"> in your subject.</w:t>
      </w:r>
    </w:p>
    <w:p w:rsidR="00FA253E" w:rsidRPr="00A443BD" w:rsidRDefault="00FA253E" w:rsidP="00FA253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A253E" w:rsidRPr="00A443BD" w:rsidRDefault="00FA253E" w:rsidP="00FA253E">
      <w:pPr>
        <w:rPr>
          <w:rFonts w:ascii="Arial" w:hAnsi="Arial" w:cs="Arial"/>
          <w:b/>
          <w:bCs/>
          <w:sz w:val="22"/>
          <w:szCs w:val="22"/>
        </w:rPr>
      </w:pPr>
      <w:r w:rsidRPr="00A443BD">
        <w:rPr>
          <w:rFonts w:ascii="Arial" w:hAnsi="Arial" w:cs="Arial"/>
          <w:b/>
          <w:bCs/>
          <w:sz w:val="22"/>
          <w:szCs w:val="22"/>
        </w:rPr>
        <w:t>WHAT is the new product:</w:t>
      </w:r>
    </w:p>
    <w:p w:rsidR="00FA253E" w:rsidRPr="00A443BD" w:rsidRDefault="00FA253E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 xml:space="preserve">Make sure you state the market it serves, who the ideal end user is, and how the product is used. </w:t>
      </w:r>
    </w:p>
    <w:p w:rsidR="00FA253E" w:rsidRPr="00A443BD" w:rsidRDefault="00FA253E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 xml:space="preserve">Tip: </w:t>
      </w:r>
      <w:r w:rsidR="00A443BD" w:rsidRPr="00A443BD">
        <w:rPr>
          <w:rFonts w:ascii="Arial" w:hAnsi="Arial" w:cs="Arial"/>
          <w:sz w:val="22"/>
          <w:szCs w:val="22"/>
        </w:rPr>
        <w:t>s</w:t>
      </w:r>
      <w:r w:rsidRPr="00A443BD">
        <w:rPr>
          <w:rFonts w:ascii="Arial" w:hAnsi="Arial" w:cs="Arial"/>
          <w:sz w:val="22"/>
          <w:szCs w:val="22"/>
        </w:rPr>
        <w:t>pecifying B2B or B2C helps journalists understand if your pitch fits their beat.</w:t>
      </w:r>
      <w:r w:rsidR="00A443BD">
        <w:rPr>
          <w:rFonts w:ascii="Arial" w:hAnsi="Arial" w:cs="Arial"/>
          <w:sz w:val="22"/>
          <w:szCs w:val="22"/>
        </w:rPr>
        <w:t xml:space="preserve"> It’s also important to include a hi-res photo for reference, and a launch date if applicable.</w:t>
      </w:r>
    </w:p>
    <w:p w:rsidR="00FA253E" w:rsidRPr="00A443BD" w:rsidRDefault="00FA253E" w:rsidP="00FA253E">
      <w:pPr>
        <w:rPr>
          <w:rFonts w:ascii="Arial" w:hAnsi="Arial" w:cs="Arial"/>
          <w:sz w:val="22"/>
          <w:szCs w:val="22"/>
        </w:rPr>
      </w:pPr>
    </w:p>
    <w:p w:rsidR="00FA253E" w:rsidRPr="00A443BD" w:rsidRDefault="00FA253E" w:rsidP="00FA253E">
      <w:pPr>
        <w:rPr>
          <w:rFonts w:ascii="Arial" w:hAnsi="Arial" w:cs="Arial"/>
          <w:b/>
          <w:bCs/>
          <w:sz w:val="22"/>
          <w:szCs w:val="22"/>
        </w:rPr>
      </w:pPr>
      <w:r w:rsidRPr="00A443BD">
        <w:rPr>
          <w:rFonts w:ascii="Arial" w:hAnsi="Arial" w:cs="Arial"/>
          <w:b/>
          <w:bCs/>
          <w:sz w:val="22"/>
          <w:szCs w:val="22"/>
        </w:rPr>
        <w:t>WHY is the new product</w:t>
      </w:r>
      <w:r w:rsidRPr="00A443BD">
        <w:rPr>
          <w:rFonts w:ascii="Arial" w:hAnsi="Arial" w:cs="Arial"/>
          <w:b/>
          <w:bCs/>
          <w:sz w:val="22"/>
          <w:szCs w:val="22"/>
        </w:rPr>
        <w:t xml:space="preserve"> irresistible for end users</w:t>
      </w:r>
      <w:r w:rsidRPr="00A443BD">
        <w:rPr>
          <w:rFonts w:ascii="Arial" w:hAnsi="Arial" w:cs="Arial"/>
          <w:b/>
          <w:bCs/>
          <w:sz w:val="22"/>
          <w:szCs w:val="22"/>
        </w:rPr>
        <w:t>:</w:t>
      </w:r>
      <w:r w:rsidRPr="00A443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A253E" w:rsidRPr="00A443BD" w:rsidRDefault="00FA253E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Explain the benefits of the product for end users</w:t>
      </w:r>
      <w:r w:rsidR="00A443BD" w:rsidRPr="00A443BD">
        <w:rPr>
          <w:rFonts w:ascii="Arial" w:hAnsi="Arial" w:cs="Arial"/>
          <w:sz w:val="22"/>
          <w:szCs w:val="22"/>
        </w:rPr>
        <w:t>, h</w:t>
      </w:r>
      <w:r w:rsidRPr="00A443BD">
        <w:rPr>
          <w:rFonts w:ascii="Arial" w:hAnsi="Arial" w:cs="Arial"/>
          <w:sz w:val="22"/>
          <w:szCs w:val="22"/>
        </w:rPr>
        <w:t>ow is it valuable to them</w:t>
      </w:r>
      <w:r w:rsidR="00A443BD" w:rsidRPr="00A443BD">
        <w:rPr>
          <w:rFonts w:ascii="Arial" w:hAnsi="Arial" w:cs="Arial"/>
          <w:sz w:val="22"/>
          <w:szCs w:val="22"/>
        </w:rPr>
        <w:t>, and how this impacts their life.</w:t>
      </w:r>
    </w:p>
    <w:p w:rsidR="00A443BD" w:rsidRPr="00A443BD" w:rsidRDefault="00A443BD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Tip: this is a great spot to include a quote or testimonial.</w:t>
      </w:r>
    </w:p>
    <w:p w:rsidR="00FA253E" w:rsidRPr="00A443BD" w:rsidRDefault="00FA253E" w:rsidP="00FA253E">
      <w:pPr>
        <w:rPr>
          <w:rFonts w:ascii="Arial" w:hAnsi="Arial" w:cs="Arial"/>
          <w:sz w:val="22"/>
          <w:szCs w:val="22"/>
        </w:rPr>
      </w:pPr>
    </w:p>
    <w:p w:rsidR="00FA253E" w:rsidRPr="00A443BD" w:rsidRDefault="00FA253E" w:rsidP="00FA253E">
      <w:pPr>
        <w:rPr>
          <w:rFonts w:ascii="Arial" w:hAnsi="Arial" w:cs="Arial"/>
          <w:b/>
          <w:bCs/>
          <w:sz w:val="22"/>
          <w:szCs w:val="22"/>
        </w:rPr>
      </w:pPr>
      <w:r w:rsidRPr="00A443BD">
        <w:rPr>
          <w:rFonts w:ascii="Arial" w:hAnsi="Arial" w:cs="Arial"/>
          <w:b/>
          <w:bCs/>
          <w:sz w:val="22"/>
          <w:szCs w:val="22"/>
        </w:rPr>
        <w:t>HOW is the new product changing the market or competition:</w:t>
      </w:r>
    </w:p>
    <w:p w:rsidR="00FA253E" w:rsidRPr="00A443BD" w:rsidRDefault="00A443BD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Provide examples, or data points, that prove this product will shift mindsets, introduce new technologies, and explain the impact it will have.</w:t>
      </w:r>
    </w:p>
    <w:p w:rsidR="00A443BD" w:rsidRPr="00A443BD" w:rsidRDefault="00A443BD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Tip: the word “disrupt” is so 2018. Think about buzzwords that tie into the space and leverage your own creativity here.</w:t>
      </w:r>
    </w:p>
    <w:p w:rsidR="00FA253E" w:rsidRPr="00A443BD" w:rsidRDefault="00FA253E" w:rsidP="00FA253E">
      <w:pPr>
        <w:rPr>
          <w:rFonts w:ascii="Arial" w:hAnsi="Arial" w:cs="Arial"/>
          <w:sz w:val="22"/>
          <w:szCs w:val="22"/>
        </w:rPr>
      </w:pPr>
    </w:p>
    <w:p w:rsidR="00FA253E" w:rsidRPr="00A443BD" w:rsidRDefault="00FA253E" w:rsidP="00FA253E">
      <w:pPr>
        <w:rPr>
          <w:rFonts w:ascii="Arial" w:hAnsi="Arial" w:cs="Arial"/>
          <w:b/>
          <w:bCs/>
          <w:sz w:val="22"/>
          <w:szCs w:val="22"/>
        </w:rPr>
      </w:pPr>
      <w:r w:rsidRPr="00A443BD">
        <w:rPr>
          <w:rFonts w:ascii="Arial" w:hAnsi="Arial" w:cs="Arial"/>
          <w:b/>
          <w:bCs/>
          <w:sz w:val="22"/>
          <w:szCs w:val="22"/>
        </w:rPr>
        <w:t>WHAT information proves the new product is worth talking about:</w:t>
      </w:r>
    </w:p>
    <w:p w:rsidR="00FA253E" w:rsidRPr="00A443BD" w:rsidRDefault="00A443BD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Journalists want facts and rely on them to write stories. Think about recent articles you’ve read and pay attention to the data points.</w:t>
      </w:r>
    </w:p>
    <w:p w:rsidR="00A443BD" w:rsidRPr="00A443BD" w:rsidRDefault="00A443BD" w:rsidP="00FA253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Tip: here is where you can input sales numbers, unique downloads, active user numbers, etc. to validate this new product is worth talking about.</w:t>
      </w:r>
    </w:p>
    <w:p w:rsidR="00FA253E" w:rsidRDefault="00FA253E" w:rsidP="00FA253E"/>
    <w:p w:rsidR="00A443BD" w:rsidRPr="0087773F" w:rsidRDefault="00A443BD" w:rsidP="00A443BD">
      <w:pPr>
        <w:rPr>
          <w:rFonts w:ascii="Arial" w:hAnsi="Arial" w:cs="Arial"/>
          <w:b/>
          <w:bCs/>
          <w:sz w:val="22"/>
          <w:szCs w:val="22"/>
        </w:rPr>
      </w:pPr>
      <w:r w:rsidRPr="0087773F">
        <w:rPr>
          <w:rFonts w:ascii="Arial" w:hAnsi="Arial" w:cs="Arial"/>
          <w:b/>
          <w:bCs/>
          <w:sz w:val="22"/>
          <w:szCs w:val="22"/>
        </w:rPr>
        <w:t>OTHER tips:</w:t>
      </w:r>
    </w:p>
    <w:p w:rsidR="00A443BD" w:rsidRDefault="00A443BD" w:rsidP="00A443B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7773F">
        <w:rPr>
          <w:rFonts w:ascii="Arial" w:hAnsi="Arial" w:cs="Arial"/>
          <w:sz w:val="22"/>
          <w:szCs w:val="22"/>
        </w:rPr>
        <w:t>If you have the opportunity, offer a demo of the product either in person at a tradeshow or conference, or offer to send the journalist a copy.</w:t>
      </w:r>
    </w:p>
    <w:p w:rsidR="0087773F" w:rsidRPr="0087773F" w:rsidRDefault="0087773F" w:rsidP="0087773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443BD">
        <w:rPr>
          <w:rFonts w:ascii="Arial" w:hAnsi="Arial" w:cs="Arial"/>
          <w:sz w:val="22"/>
          <w:szCs w:val="22"/>
        </w:rPr>
        <w:t>Aside from mentioning the brand name, make sure to include a relevant hyperlink that directs journalists to a specific page.</w:t>
      </w:r>
    </w:p>
    <w:sectPr w:rsidR="0087773F" w:rsidRPr="0087773F" w:rsidSect="0024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119"/>
    <w:multiLevelType w:val="hybridMultilevel"/>
    <w:tmpl w:val="CF8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0F21"/>
    <w:multiLevelType w:val="hybridMultilevel"/>
    <w:tmpl w:val="331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863AD"/>
    <w:multiLevelType w:val="hybridMultilevel"/>
    <w:tmpl w:val="05AC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F6409"/>
    <w:multiLevelType w:val="hybridMultilevel"/>
    <w:tmpl w:val="09C4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3E"/>
    <w:rsid w:val="00240579"/>
    <w:rsid w:val="00864846"/>
    <w:rsid w:val="0087773F"/>
    <w:rsid w:val="00A443BD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155A39"/>
  <w15:chartTrackingRefBased/>
  <w15:docId w15:val="{E0367420-A2E1-AD47-9EDA-53801E50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Melvin</dc:creator>
  <cp:keywords/>
  <dc:description/>
  <cp:lastModifiedBy>Mike Melvin</cp:lastModifiedBy>
  <cp:revision>10</cp:revision>
  <dcterms:created xsi:type="dcterms:W3CDTF">2019-12-17T19:42:00Z</dcterms:created>
  <dcterms:modified xsi:type="dcterms:W3CDTF">2019-12-17T21:04:00Z</dcterms:modified>
</cp:coreProperties>
</file>